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AEC6" w14:textId="77777777" w:rsidR="00E759B2" w:rsidRDefault="00E759B2" w:rsidP="00E759B2">
      <w:pP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</w:pPr>
      <w: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  <w:t xml:space="preserve">Boule </w:t>
      </w:r>
    </w:p>
    <w:p w14:paraId="0F53C2AA" w14:textId="77777777" w:rsidR="00E759B2" w:rsidRDefault="00E759B2" w:rsidP="00E759B2">
      <w:pP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</w:pPr>
      <w: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  <w:t>Alla välkomna, klot finns att låna. Ta med eget fika!</w:t>
      </w:r>
    </w:p>
    <w:p w14:paraId="1B5FBA58" w14:textId="77777777" w:rsidR="00E759B2" w:rsidRDefault="00E759B2" w:rsidP="00E759B2">
      <w:pP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</w:pPr>
    </w:p>
    <w:p w14:paraId="427C797E" w14:textId="77777777" w:rsidR="00E759B2" w:rsidRDefault="00E759B2" w:rsidP="00E759B2">
      <w:pP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</w:pPr>
      <w: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  <w:t xml:space="preserve">Vi spelar inomhus på Gjutarbacken Kungsgatan 30 och uppför backen. </w:t>
      </w:r>
    </w:p>
    <w:p w14:paraId="3C4DA11A" w14:textId="77777777" w:rsidR="00E759B2" w:rsidRDefault="00E759B2" w:rsidP="00E759B2">
      <w:pP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</w:pPr>
      <w: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  <w:t xml:space="preserve">måndagar kl. 11.00-13.00 </w:t>
      </w:r>
    </w:p>
    <w:p w14:paraId="092A437B" w14:textId="07A34A35" w:rsidR="00E759B2" w:rsidRDefault="00E759B2" w:rsidP="00E759B2">
      <w:pP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</w:pPr>
      <w: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  <w:t xml:space="preserve">fredagar kl.     9.00-11.00 </w:t>
      </w:r>
    </w:p>
    <w:p w14:paraId="356B81C7" w14:textId="77777777" w:rsidR="00E759B2" w:rsidRDefault="00E759B2" w:rsidP="00E759B2">
      <w:pP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</w:pPr>
    </w:p>
    <w:p w14:paraId="785E7CB1" w14:textId="6FCCF5E2" w:rsidR="00E759B2" w:rsidRDefault="00E759B2" w:rsidP="00E759B2">
      <w:pP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</w:pPr>
      <w: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  <w:t>Sommaren 2024  kommer vi att spela i  Gurkparken igen, information om när kommer längre fram.</w:t>
      </w:r>
    </w:p>
    <w:p w14:paraId="5BE2847D" w14:textId="77777777" w:rsidR="00E759B2" w:rsidRDefault="00E759B2" w:rsidP="00E759B2">
      <w:r>
        <w:rPr>
          <w:rFonts w:ascii="Lato" w:hAnsi="Lato"/>
          <w:b/>
          <w:bCs/>
          <w:color w:val="000000"/>
          <w:sz w:val="29"/>
          <w:szCs w:val="29"/>
          <w:shd w:val="clear" w:color="auto" w:fill="F7EBEB"/>
        </w:rPr>
        <w:br/>
      </w:r>
      <w:r>
        <w:rPr>
          <w:rStyle w:val="Stark"/>
          <w:rFonts w:ascii="Lato" w:hAnsi="Lato"/>
          <w:color w:val="000000"/>
          <w:sz w:val="29"/>
          <w:szCs w:val="29"/>
          <w:shd w:val="clear" w:color="auto" w:fill="F7EBEB"/>
        </w:rPr>
        <w:t>Frågor ring Åke Bäckström 070-281 05 26.</w:t>
      </w:r>
    </w:p>
    <w:p w14:paraId="0D87BE22" w14:textId="3790475E" w:rsidR="006B5915" w:rsidRPr="00E759B2" w:rsidRDefault="006B5915" w:rsidP="00E759B2"/>
    <w:sectPr w:rsidR="005F1A6D" w:rsidRPr="00E7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B3"/>
    <w:rsid w:val="00132C64"/>
    <w:rsid w:val="00545CA5"/>
    <w:rsid w:val="006B5915"/>
    <w:rsid w:val="007144B3"/>
    <w:rsid w:val="00B72DEB"/>
    <w:rsid w:val="00E759B2"/>
    <w:rsid w:val="00EA00AE"/>
    <w:rsid w:val="00F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EFA5"/>
  <w15:chartTrackingRefBased/>
  <w15:docId w15:val="{58BBC906-7166-4714-A4B1-14132A7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14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272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ann.ljusne@outlook.com</dc:creator>
  <cp:keywords/>
  <dc:description/>
  <cp:lastModifiedBy>Karl Brodin</cp:lastModifiedBy>
  <cp:revision>2</cp:revision>
  <cp:lastPrinted>2024-03-03T22:07:00Z</cp:lastPrinted>
  <dcterms:created xsi:type="dcterms:W3CDTF">2024-03-03T22:09:00Z</dcterms:created>
  <dcterms:modified xsi:type="dcterms:W3CDTF">2024-03-03T22:09:00Z</dcterms:modified>
</cp:coreProperties>
</file>