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8DE2" w14:textId="7E84229B" w:rsidR="001F394E" w:rsidRDefault="00943B99" w:rsidP="00943B9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Fråga 9</w:t>
      </w:r>
    </w:p>
    <w:p w14:paraId="19B56C38" w14:textId="77777777" w:rsidR="00943B99" w:rsidRDefault="00943B99" w:rsidP="00943B99">
      <w:pPr>
        <w:jc w:val="center"/>
        <w:rPr>
          <w:b/>
          <w:bCs/>
          <w:sz w:val="52"/>
          <w:szCs w:val="52"/>
        </w:rPr>
      </w:pPr>
    </w:p>
    <w:p w14:paraId="4708D57D" w14:textId="70B69258" w:rsidR="00943B99" w:rsidRDefault="00943B99" w:rsidP="00943B9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Bilar</w:t>
      </w:r>
    </w:p>
    <w:p w14:paraId="405AF592" w14:textId="77777777" w:rsidR="00943B99" w:rsidRDefault="00943B99" w:rsidP="00B6041D">
      <w:pPr>
        <w:rPr>
          <w:b/>
          <w:bCs/>
          <w:sz w:val="52"/>
          <w:szCs w:val="52"/>
        </w:rPr>
      </w:pPr>
    </w:p>
    <w:p w14:paraId="425440A5" w14:textId="1B0BAB31" w:rsidR="00943B99" w:rsidRDefault="00943B99" w:rsidP="00943B99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Vilken är världens största biltillverkare 2022 sett till antal sålda billar?</w:t>
      </w:r>
    </w:p>
    <w:p w14:paraId="7E6C2C1C" w14:textId="77777777" w:rsidR="00943B99" w:rsidRPr="00B6041D" w:rsidRDefault="00943B99" w:rsidP="00B6041D">
      <w:pPr>
        <w:rPr>
          <w:sz w:val="44"/>
          <w:szCs w:val="44"/>
        </w:rPr>
      </w:pPr>
    </w:p>
    <w:p w14:paraId="70B99FF3" w14:textId="77777777" w:rsidR="00943B99" w:rsidRDefault="00943B99" w:rsidP="00943B99">
      <w:pPr>
        <w:pStyle w:val="Liststycke"/>
        <w:rPr>
          <w:sz w:val="44"/>
          <w:szCs w:val="44"/>
        </w:rPr>
      </w:pPr>
    </w:p>
    <w:p w14:paraId="58DCDDCD" w14:textId="659EAEE4" w:rsidR="00943B99" w:rsidRDefault="00926DC5" w:rsidP="00943B99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943B99">
        <w:rPr>
          <w:sz w:val="44"/>
          <w:szCs w:val="44"/>
        </w:rPr>
        <w:t>Vilke</w:t>
      </w:r>
      <w:r w:rsidR="00CC40B2">
        <w:rPr>
          <w:sz w:val="44"/>
          <w:szCs w:val="44"/>
        </w:rPr>
        <w:t>t</w:t>
      </w:r>
      <w:r w:rsidR="00943B99">
        <w:rPr>
          <w:sz w:val="44"/>
          <w:szCs w:val="44"/>
        </w:rPr>
        <w:t xml:space="preserve"> bil</w:t>
      </w:r>
      <w:r w:rsidR="00CC40B2">
        <w:rPr>
          <w:sz w:val="44"/>
          <w:szCs w:val="44"/>
        </w:rPr>
        <w:t>märke och m</w:t>
      </w:r>
      <w:r w:rsidR="00C83A25">
        <w:rPr>
          <w:sz w:val="44"/>
          <w:szCs w:val="44"/>
        </w:rPr>
        <w:t>o</w:t>
      </w:r>
      <w:r w:rsidR="00CC40B2">
        <w:rPr>
          <w:sz w:val="44"/>
          <w:szCs w:val="44"/>
        </w:rPr>
        <w:t>dell</w:t>
      </w:r>
      <w:r w:rsidR="00943B99">
        <w:rPr>
          <w:sz w:val="44"/>
          <w:szCs w:val="44"/>
        </w:rPr>
        <w:t xml:space="preserve"> var den mest </w:t>
      </w:r>
      <w:r w:rsidR="00711DBC">
        <w:rPr>
          <w:sz w:val="44"/>
          <w:szCs w:val="44"/>
        </w:rPr>
        <w:t>ny</w:t>
      </w:r>
      <w:r w:rsidR="00943B99">
        <w:rPr>
          <w:sz w:val="44"/>
          <w:szCs w:val="44"/>
        </w:rPr>
        <w:t>registrerade under 2022 i Sverige?</w:t>
      </w:r>
    </w:p>
    <w:p w14:paraId="7C465827" w14:textId="77777777" w:rsidR="00943B99" w:rsidRPr="00B6041D" w:rsidRDefault="00943B99" w:rsidP="00B6041D">
      <w:pPr>
        <w:rPr>
          <w:sz w:val="44"/>
          <w:szCs w:val="44"/>
        </w:rPr>
      </w:pPr>
    </w:p>
    <w:p w14:paraId="661FCAE0" w14:textId="77777777" w:rsidR="00943B99" w:rsidRDefault="00943B99" w:rsidP="00943B99">
      <w:pPr>
        <w:pStyle w:val="Liststycke"/>
        <w:rPr>
          <w:sz w:val="44"/>
          <w:szCs w:val="44"/>
        </w:rPr>
      </w:pPr>
    </w:p>
    <w:p w14:paraId="3E6DF54C" w14:textId="0825C076" w:rsidR="00943B99" w:rsidRPr="00943B99" w:rsidRDefault="00943B99" w:rsidP="00943B99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Hur många procent av nyregistrerade bilar i Sverige var laddbara? (Hela procent).</w:t>
      </w:r>
    </w:p>
    <w:sectPr w:rsidR="00943B99" w:rsidRPr="0094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4AB5"/>
    <w:multiLevelType w:val="hybridMultilevel"/>
    <w:tmpl w:val="94C494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2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99"/>
    <w:rsid w:val="001F394E"/>
    <w:rsid w:val="0025202E"/>
    <w:rsid w:val="00683A32"/>
    <w:rsid w:val="00711DBC"/>
    <w:rsid w:val="00926DC5"/>
    <w:rsid w:val="00943B99"/>
    <w:rsid w:val="00B6041D"/>
    <w:rsid w:val="00C3563A"/>
    <w:rsid w:val="00C83A25"/>
    <w:rsid w:val="00CC40B2"/>
    <w:rsid w:val="00DC65A8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AB03"/>
  <w15:chartTrackingRefBased/>
  <w15:docId w15:val="{B51EEEDD-1795-4107-9FF5-2911903A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Petersson</dc:creator>
  <cp:keywords/>
  <dc:description/>
  <cp:lastModifiedBy>Jan-Åke Petersson</cp:lastModifiedBy>
  <cp:revision>7</cp:revision>
  <dcterms:created xsi:type="dcterms:W3CDTF">2023-05-09T21:36:00Z</dcterms:created>
  <dcterms:modified xsi:type="dcterms:W3CDTF">2023-05-19T21:53:00Z</dcterms:modified>
</cp:coreProperties>
</file>